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>Перечень контрактов (договоров), заключе</w:t>
      </w:r>
      <w:r w:rsidR="00AA332C">
        <w:rPr>
          <w:rFonts w:ascii="Times New Roman" w:hAnsi="Times New Roman" w:cs="Times New Roman"/>
          <w:b/>
          <w:sz w:val="24"/>
          <w:szCs w:val="24"/>
        </w:rPr>
        <w:t xml:space="preserve">нных администрацией </w:t>
      </w:r>
      <w:proofErr w:type="spellStart"/>
      <w:r w:rsidR="00AA332C">
        <w:rPr>
          <w:rFonts w:ascii="Times New Roman" w:hAnsi="Times New Roman" w:cs="Times New Roman"/>
          <w:b/>
          <w:sz w:val="24"/>
          <w:szCs w:val="24"/>
        </w:rPr>
        <w:t>Рогатинского</w:t>
      </w:r>
      <w:proofErr w:type="spellEnd"/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AA332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AA332C">
        <w:rPr>
          <w:rFonts w:ascii="Times New Roman" w:hAnsi="Times New Roman" w:cs="Times New Roman"/>
          <w:b/>
          <w:sz w:val="24"/>
          <w:szCs w:val="24"/>
        </w:rPr>
        <w:t xml:space="preserve"> района Орловской области</w:t>
      </w:r>
    </w:p>
    <w:p w:rsidR="00FD0118" w:rsidRPr="00F226DF" w:rsidRDefault="005136D5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1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251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4C3ACF">
        <w:rPr>
          <w:rFonts w:ascii="Times New Roman" w:hAnsi="Times New Roman" w:cs="Times New Roman"/>
          <w:b/>
          <w:sz w:val="24"/>
          <w:szCs w:val="24"/>
        </w:rPr>
        <w:t>5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244CCD" w:rsidTr="00BE375D">
        <w:tc>
          <w:tcPr>
            <w:tcW w:w="561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78" w:type="dxa"/>
          </w:tcPr>
          <w:p w:rsidR="00FD0118" w:rsidRPr="00A22722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722">
              <w:rPr>
                <w:rFonts w:ascii="Times New Roman" w:hAnsi="Times New Roman" w:cs="Times New Roman"/>
                <w:b/>
                <w:sz w:val="20"/>
                <w:szCs w:val="20"/>
              </w:rPr>
              <w:t>Краткое наименование закупаемых товаров,</w:t>
            </w:r>
            <w:r w:rsidR="00BE0B3F" w:rsidRPr="00A227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22722">
              <w:rPr>
                <w:rFonts w:ascii="Times New Roman" w:hAnsi="Times New Roman" w:cs="Times New Roman"/>
                <w:b/>
                <w:sz w:val="20"/>
                <w:szCs w:val="20"/>
              </w:rPr>
              <w:t>работ и услуг</w:t>
            </w:r>
          </w:p>
        </w:tc>
        <w:tc>
          <w:tcPr>
            <w:tcW w:w="2192" w:type="dxa"/>
          </w:tcPr>
          <w:p w:rsidR="00FD0118" w:rsidRPr="00A22722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722">
              <w:rPr>
                <w:rFonts w:ascii="Times New Roman" w:hAnsi="Times New Roman" w:cs="Times New Roman"/>
                <w:b/>
                <w:sz w:val="20"/>
                <w:szCs w:val="20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A22722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72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A22722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722">
              <w:rPr>
                <w:rFonts w:ascii="Times New Roman" w:hAnsi="Times New Roman" w:cs="Times New Roman"/>
                <w:b/>
                <w:sz w:val="20"/>
                <w:szCs w:val="20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A22722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722">
              <w:rPr>
                <w:rFonts w:ascii="Times New Roman" w:hAnsi="Times New Roman" w:cs="Times New Roman"/>
                <w:b/>
                <w:sz w:val="20"/>
                <w:szCs w:val="20"/>
              </w:rPr>
              <w:t>Цена контракта,</w:t>
            </w:r>
          </w:p>
          <w:p w:rsidR="00FD0118" w:rsidRPr="00A22722" w:rsidRDefault="003D141D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722">
              <w:rPr>
                <w:rFonts w:ascii="Times New Roman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2037" w:type="dxa"/>
          </w:tcPr>
          <w:p w:rsidR="00FD0118" w:rsidRPr="00A22722" w:rsidRDefault="003D141D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7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Должность </w:t>
            </w:r>
            <w:proofErr w:type="gramStart"/>
            <w:r w:rsidRPr="00A22722">
              <w:rPr>
                <w:rFonts w:ascii="Times New Roman" w:hAnsi="Times New Roman" w:cs="Times New Roman"/>
                <w:b/>
                <w:sz w:val="20"/>
                <w:szCs w:val="20"/>
              </w:rPr>
              <w:t>лица</w:t>
            </w:r>
            <w:proofErr w:type="gramEnd"/>
            <w:r w:rsidRPr="00A227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D0118" w:rsidRPr="00A22722">
              <w:rPr>
                <w:rFonts w:ascii="Times New Roman" w:hAnsi="Times New Roman" w:cs="Times New Roman"/>
                <w:b/>
                <w:sz w:val="20"/>
                <w:szCs w:val="20"/>
              </w:rPr>
              <w:t>заключившего контракт от имени заказчика</w:t>
            </w:r>
          </w:p>
        </w:tc>
      </w:tr>
      <w:tr w:rsidR="00D3444F" w:rsidRPr="00A22722" w:rsidTr="00BE375D">
        <w:tc>
          <w:tcPr>
            <w:tcW w:w="561" w:type="dxa"/>
          </w:tcPr>
          <w:p w:rsidR="00D3444F" w:rsidRPr="00A22722" w:rsidRDefault="00D3444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78" w:type="dxa"/>
          </w:tcPr>
          <w:p w:rsidR="00D3444F" w:rsidRPr="00A22722" w:rsidRDefault="00D3444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Электроэнергия</w:t>
            </w:r>
          </w:p>
        </w:tc>
        <w:tc>
          <w:tcPr>
            <w:tcW w:w="2192" w:type="dxa"/>
          </w:tcPr>
          <w:p w:rsidR="00D3444F" w:rsidRPr="00A22722" w:rsidRDefault="00D3444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09.01.202</w:t>
            </w:r>
            <w:r w:rsidR="004C3ACF" w:rsidRPr="00A2272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  <w:p w:rsidR="00D3444F" w:rsidRPr="00A22722" w:rsidRDefault="00D3444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№57040052003043</w:t>
            </w:r>
          </w:p>
        </w:tc>
        <w:tc>
          <w:tcPr>
            <w:tcW w:w="2540" w:type="dxa"/>
          </w:tcPr>
          <w:p w:rsidR="00D3444F" w:rsidRPr="00A22722" w:rsidRDefault="00D3444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ООО "</w:t>
            </w:r>
            <w:proofErr w:type="gram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ИНТЕР  РАО</w:t>
            </w:r>
            <w:proofErr w:type="gram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- Орловский </w:t>
            </w: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энергосбыт</w:t>
            </w:r>
            <w:proofErr w:type="spellEnd"/>
          </w:p>
          <w:p w:rsidR="00D3444F" w:rsidRPr="00A22722" w:rsidRDefault="00D3444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ИНН 5754020600</w:t>
            </w:r>
          </w:p>
        </w:tc>
        <w:tc>
          <w:tcPr>
            <w:tcW w:w="2965" w:type="dxa"/>
          </w:tcPr>
          <w:p w:rsidR="00D3444F" w:rsidRPr="00A22722" w:rsidRDefault="00D3444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303020 </w:t>
            </w: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г.Орел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ул. </w:t>
            </w: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Полесская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д.28к</w:t>
            </w:r>
          </w:p>
        </w:tc>
        <w:tc>
          <w:tcPr>
            <w:tcW w:w="1475" w:type="dxa"/>
          </w:tcPr>
          <w:p w:rsidR="00D3444F" w:rsidRPr="00A22722" w:rsidRDefault="004C3AC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D3444F"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2037" w:type="dxa"/>
          </w:tcPr>
          <w:p w:rsidR="00D3444F" w:rsidRPr="00A22722" w:rsidRDefault="00D3444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D3444F" w:rsidRPr="00A22722" w:rsidTr="00BE375D">
        <w:tc>
          <w:tcPr>
            <w:tcW w:w="561" w:type="dxa"/>
          </w:tcPr>
          <w:p w:rsidR="00D3444F" w:rsidRPr="00A22722" w:rsidRDefault="00D3444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78" w:type="dxa"/>
          </w:tcPr>
          <w:p w:rsidR="00D3444F" w:rsidRPr="00A22722" w:rsidRDefault="00D3444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Газ природный горючий</w:t>
            </w:r>
          </w:p>
        </w:tc>
        <w:tc>
          <w:tcPr>
            <w:tcW w:w="2192" w:type="dxa"/>
          </w:tcPr>
          <w:p w:rsidR="00D3444F" w:rsidRPr="00A22722" w:rsidRDefault="00D3444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09.01.202</w:t>
            </w:r>
            <w:r w:rsidR="004C3ACF" w:rsidRPr="00A2272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  <w:p w:rsidR="00D3444F" w:rsidRPr="00A22722" w:rsidRDefault="00D3444F" w:rsidP="004C3A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№ 9-7283/2</w:t>
            </w:r>
            <w:r w:rsidR="004C3ACF" w:rsidRPr="00A2272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40" w:type="dxa"/>
          </w:tcPr>
          <w:p w:rsidR="00D3444F" w:rsidRPr="00A22722" w:rsidRDefault="00D3444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ООО «Газпром </w:t>
            </w: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межрегионгаз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Орел»</w:t>
            </w:r>
          </w:p>
          <w:p w:rsidR="00D3444F" w:rsidRPr="00A22722" w:rsidRDefault="00D3444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4C3ACF" w:rsidRPr="00A22722">
              <w:rPr>
                <w:rFonts w:ascii="Times New Roman" w:hAnsi="Times New Roman" w:cs="Times New Roman"/>
                <w:sz w:val="18"/>
                <w:szCs w:val="18"/>
              </w:rPr>
              <w:t>5753028484</w:t>
            </w:r>
          </w:p>
        </w:tc>
        <w:tc>
          <w:tcPr>
            <w:tcW w:w="2965" w:type="dxa"/>
          </w:tcPr>
          <w:p w:rsidR="00D3444F" w:rsidRPr="00A22722" w:rsidRDefault="00D3444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302028 г. Орел, ул. Ленина, .30</w:t>
            </w:r>
          </w:p>
        </w:tc>
        <w:tc>
          <w:tcPr>
            <w:tcW w:w="1475" w:type="dxa"/>
          </w:tcPr>
          <w:p w:rsidR="00D3444F" w:rsidRPr="00A22722" w:rsidRDefault="004C3AC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23 696,18</w:t>
            </w:r>
          </w:p>
        </w:tc>
        <w:tc>
          <w:tcPr>
            <w:tcW w:w="2037" w:type="dxa"/>
          </w:tcPr>
          <w:p w:rsidR="00D3444F" w:rsidRPr="00A22722" w:rsidRDefault="00D3444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BA2215" w:rsidRPr="00A22722" w:rsidTr="00BE375D">
        <w:tc>
          <w:tcPr>
            <w:tcW w:w="561" w:type="dxa"/>
          </w:tcPr>
          <w:p w:rsidR="00BA2215" w:rsidRPr="00A22722" w:rsidRDefault="00AA58F3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78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Бензин АИ-92-К5</w:t>
            </w:r>
          </w:p>
        </w:tc>
        <w:tc>
          <w:tcPr>
            <w:tcW w:w="2192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09.01.2025г</w:t>
            </w:r>
          </w:p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№34540425/003133</w:t>
            </w:r>
          </w:p>
        </w:tc>
        <w:tc>
          <w:tcPr>
            <w:tcW w:w="2540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ООО "РН-Карт"</w:t>
            </w:r>
          </w:p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ИНН 7743529527</w:t>
            </w:r>
          </w:p>
        </w:tc>
        <w:tc>
          <w:tcPr>
            <w:tcW w:w="2965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302028 Орловская область, </w:t>
            </w:r>
            <w:proofErr w:type="spellStart"/>
            <w:proofErr w:type="gram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г.Орел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spellEnd"/>
            <w:proofErr w:type="gram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, Тургенева, строение 39б</w:t>
            </w:r>
          </w:p>
        </w:tc>
        <w:tc>
          <w:tcPr>
            <w:tcW w:w="1475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80 000,00</w:t>
            </w:r>
          </w:p>
        </w:tc>
        <w:tc>
          <w:tcPr>
            <w:tcW w:w="2037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BA2215" w:rsidRPr="00A22722" w:rsidTr="00BE375D">
        <w:tc>
          <w:tcPr>
            <w:tcW w:w="561" w:type="dxa"/>
          </w:tcPr>
          <w:p w:rsidR="00BA2215" w:rsidRPr="00A22722" w:rsidRDefault="00AA58F3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78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Услуги связи</w:t>
            </w:r>
          </w:p>
        </w:tc>
        <w:tc>
          <w:tcPr>
            <w:tcW w:w="2192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09.01.2025г</w:t>
            </w:r>
          </w:p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№ 857000033857</w:t>
            </w:r>
          </w:p>
        </w:tc>
        <w:tc>
          <w:tcPr>
            <w:tcW w:w="2540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ПАО «Ростелеком»</w:t>
            </w:r>
          </w:p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ИНН 7707049388</w:t>
            </w:r>
          </w:p>
        </w:tc>
        <w:tc>
          <w:tcPr>
            <w:tcW w:w="2965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302028 г. Орел, ул. Ленина 43</w:t>
            </w:r>
          </w:p>
        </w:tc>
        <w:tc>
          <w:tcPr>
            <w:tcW w:w="1475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9 520,63</w:t>
            </w:r>
          </w:p>
        </w:tc>
        <w:tc>
          <w:tcPr>
            <w:tcW w:w="2037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BA2215" w:rsidRPr="00A22722" w:rsidTr="00BE375D">
        <w:tc>
          <w:tcPr>
            <w:tcW w:w="561" w:type="dxa"/>
          </w:tcPr>
          <w:p w:rsidR="00BA2215" w:rsidRPr="00A22722" w:rsidRDefault="00AA58F3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78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Обращение с твердыми коммунальными отходами</w:t>
            </w:r>
          </w:p>
        </w:tc>
        <w:tc>
          <w:tcPr>
            <w:tcW w:w="2192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09.01.2025г</w:t>
            </w:r>
          </w:p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№ 16268/25</w:t>
            </w:r>
          </w:p>
        </w:tc>
        <w:tc>
          <w:tcPr>
            <w:tcW w:w="2540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ООО «УК «Зеленая Роща»</w:t>
            </w:r>
          </w:p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ИНН 5753062527</w:t>
            </w:r>
          </w:p>
        </w:tc>
        <w:tc>
          <w:tcPr>
            <w:tcW w:w="2965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302040 г. Орел, ул. Ломоносова, д. 6 пом. 31, этаж 4</w:t>
            </w:r>
          </w:p>
        </w:tc>
        <w:tc>
          <w:tcPr>
            <w:tcW w:w="1475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5 310,78</w:t>
            </w:r>
          </w:p>
        </w:tc>
        <w:tc>
          <w:tcPr>
            <w:tcW w:w="2037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BA2215" w:rsidRPr="00A22722" w:rsidTr="00BE375D">
        <w:tc>
          <w:tcPr>
            <w:tcW w:w="561" w:type="dxa"/>
          </w:tcPr>
          <w:p w:rsidR="00BA2215" w:rsidRPr="00A22722" w:rsidRDefault="00AA58F3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78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Техническое обслуживание газопроводов, газового </w:t>
            </w: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оборудованя</w:t>
            </w:r>
            <w:proofErr w:type="spellEnd"/>
          </w:p>
        </w:tc>
        <w:tc>
          <w:tcPr>
            <w:tcW w:w="2192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09.01.2025г</w:t>
            </w:r>
          </w:p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№ Л840-Д</w:t>
            </w:r>
          </w:p>
        </w:tc>
        <w:tc>
          <w:tcPr>
            <w:tcW w:w="2540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ООО «Газпром газораспределение Орел»</w:t>
            </w:r>
          </w:p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ИНН 5700000020</w:t>
            </w:r>
          </w:p>
        </w:tc>
        <w:tc>
          <w:tcPr>
            <w:tcW w:w="2965" w:type="dxa"/>
          </w:tcPr>
          <w:p w:rsidR="00BA2215" w:rsidRPr="00A22722" w:rsidRDefault="00BA2215" w:rsidP="00915C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3020</w:t>
            </w:r>
            <w:r w:rsidR="00915C4B" w:rsidRPr="00A22722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Орел г., 7 Ноября ул., дом № 19А</w:t>
            </w:r>
          </w:p>
        </w:tc>
        <w:tc>
          <w:tcPr>
            <w:tcW w:w="1475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4 497,77</w:t>
            </w:r>
          </w:p>
        </w:tc>
        <w:tc>
          <w:tcPr>
            <w:tcW w:w="2037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E82C6F" w:rsidRPr="00A22722" w:rsidTr="00BE375D">
        <w:tc>
          <w:tcPr>
            <w:tcW w:w="561" w:type="dxa"/>
          </w:tcPr>
          <w:p w:rsidR="00E82C6F" w:rsidRPr="00A22722" w:rsidRDefault="00AA58F3" w:rsidP="00E82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78" w:type="dxa"/>
          </w:tcPr>
          <w:p w:rsidR="00E82C6F" w:rsidRPr="00A22722" w:rsidRDefault="00E82C6F" w:rsidP="00E82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Техническое обслуживание пожарной сигнализации</w:t>
            </w:r>
          </w:p>
        </w:tc>
        <w:tc>
          <w:tcPr>
            <w:tcW w:w="2192" w:type="dxa"/>
          </w:tcPr>
          <w:p w:rsidR="00E82C6F" w:rsidRPr="00A22722" w:rsidRDefault="00E82C6F" w:rsidP="00E82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10.01.2025г</w:t>
            </w:r>
          </w:p>
          <w:p w:rsidR="00E82C6F" w:rsidRPr="00A22722" w:rsidRDefault="00E82C6F" w:rsidP="00E82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№98</w:t>
            </w:r>
          </w:p>
        </w:tc>
        <w:tc>
          <w:tcPr>
            <w:tcW w:w="2540" w:type="dxa"/>
          </w:tcPr>
          <w:p w:rsidR="00E82C6F" w:rsidRPr="00A22722" w:rsidRDefault="00E82C6F" w:rsidP="00E82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ООО "</w:t>
            </w: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Спецэлектросистема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" ИНН 5752033139</w:t>
            </w:r>
          </w:p>
        </w:tc>
        <w:tc>
          <w:tcPr>
            <w:tcW w:w="2965" w:type="dxa"/>
          </w:tcPr>
          <w:p w:rsidR="00E82C6F" w:rsidRPr="00A22722" w:rsidRDefault="00E82C6F" w:rsidP="00E82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г. Орел ул. 8 Марта, д.10, офис 56А</w:t>
            </w:r>
          </w:p>
        </w:tc>
        <w:tc>
          <w:tcPr>
            <w:tcW w:w="1475" w:type="dxa"/>
          </w:tcPr>
          <w:p w:rsidR="00E82C6F" w:rsidRPr="00A22722" w:rsidRDefault="00E82C6F" w:rsidP="00E82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10 800,00</w:t>
            </w:r>
          </w:p>
        </w:tc>
        <w:tc>
          <w:tcPr>
            <w:tcW w:w="2037" w:type="dxa"/>
          </w:tcPr>
          <w:p w:rsidR="00E82C6F" w:rsidRPr="00A22722" w:rsidRDefault="00E82C6F" w:rsidP="00E82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BA2215" w:rsidRPr="00A22722" w:rsidTr="00BE375D">
        <w:tc>
          <w:tcPr>
            <w:tcW w:w="561" w:type="dxa"/>
          </w:tcPr>
          <w:p w:rsidR="00BA2215" w:rsidRPr="00A22722" w:rsidRDefault="00AA58F3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78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Текущий ремонт водопровода с. Рогатик, ул. Центральная</w:t>
            </w:r>
          </w:p>
        </w:tc>
        <w:tc>
          <w:tcPr>
            <w:tcW w:w="2192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23.01.2025г.</w:t>
            </w:r>
          </w:p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№9</w:t>
            </w:r>
          </w:p>
        </w:tc>
        <w:tc>
          <w:tcPr>
            <w:tcW w:w="2540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ИНН5708003287</w:t>
            </w:r>
          </w:p>
        </w:tc>
        <w:tc>
          <w:tcPr>
            <w:tcW w:w="2965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75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7 223,43</w:t>
            </w:r>
          </w:p>
        </w:tc>
        <w:tc>
          <w:tcPr>
            <w:tcW w:w="2037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BA2215" w:rsidRPr="00A22722" w:rsidTr="00BE375D">
        <w:tc>
          <w:tcPr>
            <w:tcW w:w="561" w:type="dxa"/>
          </w:tcPr>
          <w:p w:rsidR="00BA2215" w:rsidRPr="00A22722" w:rsidRDefault="00AA58F3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178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информационных материалов Заказчика в газете «Знамя труда»</w:t>
            </w:r>
          </w:p>
        </w:tc>
        <w:tc>
          <w:tcPr>
            <w:tcW w:w="2192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07.02.2025г</w:t>
            </w:r>
          </w:p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№2</w:t>
            </w:r>
          </w:p>
        </w:tc>
        <w:tc>
          <w:tcPr>
            <w:tcW w:w="2540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АУОО «Редакция газеты «Знамя труда»</w:t>
            </w:r>
          </w:p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ИНН 5708003008</w:t>
            </w:r>
          </w:p>
        </w:tc>
        <w:tc>
          <w:tcPr>
            <w:tcW w:w="2965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Долгое, ул. Ленина, дом 6</w:t>
            </w:r>
          </w:p>
        </w:tc>
        <w:tc>
          <w:tcPr>
            <w:tcW w:w="1475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29 400,00</w:t>
            </w:r>
          </w:p>
        </w:tc>
        <w:tc>
          <w:tcPr>
            <w:tcW w:w="2037" w:type="dxa"/>
          </w:tcPr>
          <w:p w:rsidR="00BA2215" w:rsidRPr="00A22722" w:rsidRDefault="00BA2215" w:rsidP="00BA22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427FAF" w:rsidRPr="00A22722" w:rsidTr="00BE375D">
        <w:tc>
          <w:tcPr>
            <w:tcW w:w="561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178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Заключение кадастрового инженера о наличии фактической площади земельных участков</w:t>
            </w:r>
          </w:p>
        </w:tc>
        <w:tc>
          <w:tcPr>
            <w:tcW w:w="2192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28.02.2025г.</w:t>
            </w:r>
          </w:p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№ 194</w:t>
            </w:r>
          </w:p>
        </w:tc>
        <w:tc>
          <w:tcPr>
            <w:tcW w:w="2540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ООО «Престиж-Проект»</w:t>
            </w:r>
          </w:p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ИНН 5753076390</w:t>
            </w:r>
          </w:p>
        </w:tc>
        <w:tc>
          <w:tcPr>
            <w:tcW w:w="2965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303040, г. Орел, ул. Красноармейская, д.1, </w:t>
            </w: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лит.А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, пом. 131</w:t>
            </w:r>
          </w:p>
        </w:tc>
        <w:tc>
          <w:tcPr>
            <w:tcW w:w="1475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5 000,00</w:t>
            </w:r>
          </w:p>
        </w:tc>
        <w:tc>
          <w:tcPr>
            <w:tcW w:w="2037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427FAF" w:rsidRPr="00A22722" w:rsidTr="00BE375D">
        <w:tc>
          <w:tcPr>
            <w:tcW w:w="561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178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Юридические услуги</w:t>
            </w:r>
          </w:p>
        </w:tc>
        <w:tc>
          <w:tcPr>
            <w:tcW w:w="2192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20.03.2025г.</w:t>
            </w:r>
          </w:p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№Ю-40</w:t>
            </w:r>
          </w:p>
        </w:tc>
        <w:tc>
          <w:tcPr>
            <w:tcW w:w="2540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Самозанятая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22722" w:rsidRPr="00A22722">
              <w:rPr>
                <w:rFonts w:ascii="Times New Roman" w:hAnsi="Times New Roman" w:cs="Times New Roman"/>
                <w:sz w:val="18"/>
                <w:szCs w:val="18"/>
              </w:rPr>
              <w:t>Бухтиярова</w:t>
            </w:r>
            <w:proofErr w:type="spellEnd"/>
            <w:r w:rsidR="00A22722"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 В</w:t>
            </w:r>
            <w:r w:rsidR="007747A7" w:rsidRPr="00A22722">
              <w:rPr>
                <w:rFonts w:ascii="Times New Roman" w:hAnsi="Times New Roman" w:cs="Times New Roman"/>
                <w:sz w:val="18"/>
                <w:szCs w:val="18"/>
              </w:rPr>
              <w:t>икторовна</w:t>
            </w:r>
          </w:p>
          <w:p w:rsidR="00A22722" w:rsidRPr="00A22722" w:rsidRDefault="00A22722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ИНН 7707083893</w:t>
            </w:r>
          </w:p>
        </w:tc>
        <w:tc>
          <w:tcPr>
            <w:tcW w:w="2965" w:type="dxa"/>
          </w:tcPr>
          <w:p w:rsidR="00427FAF" w:rsidRPr="00A22722" w:rsidRDefault="00A22722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303005, г. Орел, ул. Зареченская, д.1, корп.2. кв. 65</w:t>
            </w:r>
          </w:p>
        </w:tc>
        <w:tc>
          <w:tcPr>
            <w:tcW w:w="1475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2037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427FAF" w:rsidRPr="00A22722" w:rsidTr="00BE375D">
        <w:tc>
          <w:tcPr>
            <w:tcW w:w="561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8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2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7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FAF" w:rsidRPr="00A22722" w:rsidTr="00BE375D">
        <w:tc>
          <w:tcPr>
            <w:tcW w:w="561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8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2192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427FAF" w:rsidRPr="00A22722" w:rsidRDefault="00A22722" w:rsidP="00427F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233 448,79</w:t>
            </w:r>
          </w:p>
        </w:tc>
        <w:tc>
          <w:tcPr>
            <w:tcW w:w="2037" w:type="dxa"/>
          </w:tcPr>
          <w:p w:rsidR="00427FAF" w:rsidRPr="00A22722" w:rsidRDefault="00427FAF" w:rsidP="00427F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C0797" w:rsidRPr="00A22722" w:rsidRDefault="00EC0797">
      <w:pPr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</w:p>
    <w:sectPr w:rsidR="00EC0797" w:rsidRPr="00A22722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32F5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ACC"/>
    <w:rsid w:val="00216940"/>
    <w:rsid w:val="00225864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03B4A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51A93"/>
    <w:rsid w:val="003554A4"/>
    <w:rsid w:val="003555E0"/>
    <w:rsid w:val="00355AE4"/>
    <w:rsid w:val="00360055"/>
    <w:rsid w:val="00362041"/>
    <w:rsid w:val="00365655"/>
    <w:rsid w:val="0036636B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421E"/>
    <w:rsid w:val="00427446"/>
    <w:rsid w:val="00427FAF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C3ACF"/>
    <w:rsid w:val="004D4BE8"/>
    <w:rsid w:val="004D4FE2"/>
    <w:rsid w:val="004D577E"/>
    <w:rsid w:val="004E56EC"/>
    <w:rsid w:val="004F66D3"/>
    <w:rsid w:val="00500361"/>
    <w:rsid w:val="00507584"/>
    <w:rsid w:val="00507D40"/>
    <w:rsid w:val="005136D5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21B9B"/>
    <w:rsid w:val="00643798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F6D4B"/>
    <w:rsid w:val="00702A4E"/>
    <w:rsid w:val="00704E43"/>
    <w:rsid w:val="00710DA1"/>
    <w:rsid w:val="00714D65"/>
    <w:rsid w:val="007173C1"/>
    <w:rsid w:val="00723CD2"/>
    <w:rsid w:val="00732BA1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47A7"/>
    <w:rsid w:val="00777025"/>
    <w:rsid w:val="00780BC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2D7E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791A"/>
    <w:rsid w:val="00901CA6"/>
    <w:rsid w:val="009118D6"/>
    <w:rsid w:val="00912AE8"/>
    <w:rsid w:val="00915C4B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22722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934F4"/>
    <w:rsid w:val="00A948A2"/>
    <w:rsid w:val="00A961A8"/>
    <w:rsid w:val="00AA332C"/>
    <w:rsid w:val="00AA58F3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2215"/>
    <w:rsid w:val="00BA4DEA"/>
    <w:rsid w:val="00BA5378"/>
    <w:rsid w:val="00BB0E4C"/>
    <w:rsid w:val="00BC3490"/>
    <w:rsid w:val="00BC41F9"/>
    <w:rsid w:val="00BD4B0F"/>
    <w:rsid w:val="00BD6A4F"/>
    <w:rsid w:val="00BE0B3F"/>
    <w:rsid w:val="00BE375D"/>
    <w:rsid w:val="00BE47BA"/>
    <w:rsid w:val="00C07C55"/>
    <w:rsid w:val="00C163F4"/>
    <w:rsid w:val="00C1715B"/>
    <w:rsid w:val="00C244FF"/>
    <w:rsid w:val="00C3489A"/>
    <w:rsid w:val="00C7397A"/>
    <w:rsid w:val="00C744C4"/>
    <w:rsid w:val="00C8385A"/>
    <w:rsid w:val="00C91005"/>
    <w:rsid w:val="00CA1ABA"/>
    <w:rsid w:val="00CB674C"/>
    <w:rsid w:val="00CB7FBF"/>
    <w:rsid w:val="00CC6919"/>
    <w:rsid w:val="00CD7C11"/>
    <w:rsid w:val="00CE053D"/>
    <w:rsid w:val="00CE29FD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444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82C6F"/>
    <w:rsid w:val="00E94B9C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D697E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2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2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25BE7-1CAE-40AA-9008-EFBC6C955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1552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439</cp:revision>
  <cp:lastPrinted>2025-03-27T13:16:00Z</cp:lastPrinted>
  <dcterms:created xsi:type="dcterms:W3CDTF">2018-06-07T04:30:00Z</dcterms:created>
  <dcterms:modified xsi:type="dcterms:W3CDTF">2025-03-27T13:18:00Z</dcterms:modified>
</cp:coreProperties>
</file>