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5136D5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BE375D" w:rsidRPr="00244CCD" w:rsidTr="00BE375D">
        <w:tc>
          <w:tcPr>
            <w:tcW w:w="561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8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Бензин АИ-92-К5</w:t>
            </w:r>
          </w:p>
        </w:tc>
        <w:tc>
          <w:tcPr>
            <w:tcW w:w="2192" w:type="dxa"/>
          </w:tcPr>
          <w:p w:rsid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09.01.2023г</w:t>
            </w:r>
          </w:p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№34540423/003068</w:t>
            </w:r>
          </w:p>
        </w:tc>
        <w:tc>
          <w:tcPr>
            <w:tcW w:w="2540" w:type="dxa"/>
          </w:tcPr>
          <w:p w:rsid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65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 xml:space="preserve">303001 Орловская область, </w:t>
            </w:r>
            <w:proofErr w:type="spellStart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Васильевска</w:t>
            </w:r>
            <w:proofErr w:type="spellEnd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, дом 36 А</w:t>
            </w:r>
          </w:p>
        </w:tc>
        <w:tc>
          <w:tcPr>
            <w:tcW w:w="1475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90 000,00</w:t>
            </w:r>
          </w:p>
        </w:tc>
        <w:tc>
          <w:tcPr>
            <w:tcW w:w="2037" w:type="dxa"/>
          </w:tcPr>
          <w:p w:rsidR="00BE375D" w:rsidRPr="00244CC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C4693" w:rsidRPr="00244CCD" w:rsidTr="00BE375D">
        <w:tc>
          <w:tcPr>
            <w:tcW w:w="561" w:type="dxa"/>
          </w:tcPr>
          <w:p w:rsidR="00EC4693" w:rsidRPr="00BE375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8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пуско-наладочных работ</w:t>
            </w:r>
          </w:p>
        </w:tc>
        <w:tc>
          <w:tcPr>
            <w:tcW w:w="2192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540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Ливнысервисгаз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5715002566</w:t>
            </w:r>
          </w:p>
        </w:tc>
        <w:tc>
          <w:tcPr>
            <w:tcW w:w="296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303820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с. Никольское,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</w:p>
        </w:tc>
        <w:tc>
          <w:tcPr>
            <w:tcW w:w="147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2037" w:type="dxa"/>
          </w:tcPr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C4693" w:rsidRPr="00244CCD" w:rsidTr="00BE375D">
        <w:tc>
          <w:tcPr>
            <w:tcW w:w="561" w:type="dxa"/>
          </w:tcPr>
          <w:p w:rsidR="00EC4693" w:rsidRPr="00BE375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8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системы автоматического контроля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загозованности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САКЗ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-МК</w:t>
            </w:r>
          </w:p>
        </w:tc>
        <w:tc>
          <w:tcPr>
            <w:tcW w:w="2192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540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Ливнысервисгаз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5715002566</w:t>
            </w:r>
          </w:p>
        </w:tc>
        <w:tc>
          <w:tcPr>
            <w:tcW w:w="296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303820 Орловская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р-он, с. Никольское,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Тюпинская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</w:p>
        </w:tc>
        <w:tc>
          <w:tcPr>
            <w:tcW w:w="147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2037" w:type="dxa"/>
          </w:tcPr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EC4693" w:rsidRPr="00244CCD" w:rsidTr="00BE375D">
        <w:tc>
          <w:tcPr>
            <w:tcW w:w="561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8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газопроводов, газового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10.01.2023г</w:t>
            </w:r>
          </w:p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Л840-Д</w:t>
            </w:r>
          </w:p>
        </w:tc>
        <w:tc>
          <w:tcPr>
            <w:tcW w:w="2540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«Газпром газораспределение Орел»</w:t>
            </w:r>
          </w:p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6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EC4693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3 431,85</w:t>
            </w:r>
          </w:p>
        </w:tc>
        <w:tc>
          <w:tcPr>
            <w:tcW w:w="2037" w:type="dxa"/>
          </w:tcPr>
          <w:p w:rsidR="00EC4693" w:rsidRPr="00244CCD" w:rsidRDefault="00EC4693" w:rsidP="00EC4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E375D" w:rsidRPr="00244CCD" w:rsidTr="00BE375D">
        <w:tc>
          <w:tcPr>
            <w:tcW w:w="561" w:type="dxa"/>
          </w:tcPr>
          <w:p w:rsidR="00BE375D" w:rsidRPr="00BE375D" w:rsidRDefault="00EC4693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8" w:type="dxa"/>
          </w:tcPr>
          <w:p w:rsidR="00BE375D" w:rsidRPr="00244CC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92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11.01.2023г</w:t>
            </w:r>
          </w:p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№ 857000033857</w:t>
            </w:r>
          </w:p>
        </w:tc>
        <w:tc>
          <w:tcPr>
            <w:tcW w:w="2540" w:type="dxa"/>
          </w:tcPr>
          <w:p w:rsid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«Ростелеком»</w:t>
            </w:r>
          </w:p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65" w:type="dxa"/>
          </w:tcPr>
          <w:p w:rsidR="00BE375D" w:rsidRPr="00BE375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75D">
              <w:rPr>
                <w:rFonts w:ascii="Times New Roman" w:hAnsi="Times New Roman" w:cs="Times New Roman"/>
                <w:sz w:val="24"/>
                <w:szCs w:val="24"/>
              </w:rPr>
              <w:t>302028 г. Орел, ул. Ленина 43</w:t>
            </w:r>
          </w:p>
        </w:tc>
        <w:tc>
          <w:tcPr>
            <w:tcW w:w="1475" w:type="dxa"/>
          </w:tcPr>
          <w:p w:rsidR="00BE375D" w:rsidRPr="00BE375D" w:rsidRDefault="00225864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9 427,93</w:t>
            </w:r>
          </w:p>
        </w:tc>
        <w:tc>
          <w:tcPr>
            <w:tcW w:w="2037" w:type="dxa"/>
          </w:tcPr>
          <w:p w:rsidR="00BE375D" w:rsidRPr="00244CCD" w:rsidRDefault="00BE375D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EC469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8" w:type="dxa"/>
          </w:tcPr>
          <w:p w:rsidR="003273A9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192" w:type="dxa"/>
          </w:tcPr>
          <w:p w:rsidR="003273A9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13.01.2023г</w:t>
            </w:r>
          </w:p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№57040052003043</w:t>
            </w:r>
          </w:p>
        </w:tc>
        <w:tc>
          <w:tcPr>
            <w:tcW w:w="2540" w:type="dxa"/>
          </w:tcPr>
          <w:p w:rsidR="003273A9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gramStart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ИНТЕР  РАО</w:t>
            </w:r>
            <w:proofErr w:type="gramEnd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 xml:space="preserve"> - Орловский </w:t>
            </w:r>
            <w:proofErr w:type="spellStart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</w:p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2965" w:type="dxa"/>
          </w:tcPr>
          <w:p w:rsidR="003273A9" w:rsidRPr="00244CCD" w:rsidRDefault="000C771B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1B">
              <w:rPr>
                <w:rFonts w:ascii="Times New Roman" w:hAnsi="Times New Roman" w:cs="Times New Roman"/>
                <w:sz w:val="24"/>
                <w:szCs w:val="24"/>
              </w:rPr>
              <w:t xml:space="preserve">303020 </w:t>
            </w:r>
            <w:proofErr w:type="spellStart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 xml:space="preserve"> д.28к</w:t>
            </w:r>
          </w:p>
        </w:tc>
        <w:tc>
          <w:tcPr>
            <w:tcW w:w="1475" w:type="dxa"/>
          </w:tcPr>
          <w:p w:rsidR="003273A9" w:rsidRPr="00216940" w:rsidRDefault="000C771B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13 000,00</w:t>
            </w:r>
          </w:p>
        </w:tc>
        <w:tc>
          <w:tcPr>
            <w:tcW w:w="2037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230D8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8" w:type="dxa"/>
          </w:tcPr>
          <w:p w:rsidR="003273A9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техническое обслужи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пожарной сигнализации</w:t>
            </w:r>
          </w:p>
        </w:tc>
        <w:tc>
          <w:tcPr>
            <w:tcW w:w="2192" w:type="dxa"/>
          </w:tcPr>
          <w:p w:rsidR="0052600E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18.01.2023г</w:t>
            </w:r>
          </w:p>
          <w:p w:rsidR="000C771B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540" w:type="dxa"/>
          </w:tcPr>
          <w:p w:rsidR="003273A9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5752033139</w:t>
            </w:r>
          </w:p>
        </w:tc>
        <w:tc>
          <w:tcPr>
            <w:tcW w:w="2965" w:type="dxa"/>
          </w:tcPr>
          <w:p w:rsidR="003273A9" w:rsidRPr="00244CCD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Орел ул. Ленина д. 15 </w:t>
            </w:r>
            <w:proofErr w:type="spellStart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0C771B">
              <w:rPr>
                <w:rFonts w:ascii="Times New Roman" w:hAnsi="Times New Roman" w:cs="Times New Roman"/>
                <w:sz w:val="24"/>
                <w:szCs w:val="24"/>
              </w:rPr>
              <w:t xml:space="preserve"> 32А</w:t>
            </w:r>
          </w:p>
        </w:tc>
        <w:tc>
          <w:tcPr>
            <w:tcW w:w="1475" w:type="dxa"/>
          </w:tcPr>
          <w:p w:rsidR="003273A9" w:rsidRPr="00216940" w:rsidRDefault="000C771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2037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E375D">
        <w:tc>
          <w:tcPr>
            <w:tcW w:w="561" w:type="dxa"/>
          </w:tcPr>
          <w:p w:rsidR="003273A9" w:rsidRPr="00244CCD" w:rsidRDefault="00230D8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8" w:type="dxa"/>
          </w:tcPr>
          <w:p w:rsidR="003273A9" w:rsidRPr="00244CCD" w:rsidRDefault="00BE37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природный горючий</w:t>
            </w:r>
          </w:p>
        </w:tc>
        <w:tc>
          <w:tcPr>
            <w:tcW w:w="2192" w:type="dxa"/>
          </w:tcPr>
          <w:p w:rsidR="003273A9" w:rsidRPr="00244CCD" w:rsidRDefault="00BE37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7322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  <w:p w:rsidR="007F78DC" w:rsidRPr="00244CCD" w:rsidRDefault="003273A9" w:rsidP="00BE3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E375D">
              <w:rPr>
                <w:rFonts w:ascii="Times New Roman" w:hAnsi="Times New Roman" w:cs="Times New Roman"/>
                <w:sz w:val="24"/>
                <w:szCs w:val="24"/>
              </w:rPr>
              <w:t xml:space="preserve"> 9-7283/23</w:t>
            </w:r>
            <w:r w:rsidR="007F7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0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375D">
              <w:rPr>
                <w:rFonts w:ascii="Times New Roman" w:hAnsi="Times New Roman" w:cs="Times New Roman"/>
                <w:sz w:val="24"/>
                <w:szCs w:val="24"/>
              </w:rPr>
              <w:t xml:space="preserve">ОО «Газпром </w:t>
            </w:r>
            <w:proofErr w:type="spellStart"/>
            <w:r w:rsidR="00BE375D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="00BE375D">
              <w:rPr>
                <w:rFonts w:ascii="Times New Roman" w:hAnsi="Times New Roman" w:cs="Times New Roman"/>
                <w:sz w:val="24"/>
                <w:szCs w:val="24"/>
              </w:rPr>
              <w:t xml:space="preserve"> Орел»</w:t>
            </w:r>
          </w:p>
          <w:p w:rsidR="003273A9" w:rsidRPr="00244CCD" w:rsidRDefault="00F12A2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3273A9" w:rsidRPr="00244CCD">
              <w:rPr>
                <w:rFonts w:ascii="Times New Roman" w:hAnsi="Times New Roman" w:cs="Times New Roman"/>
                <w:sz w:val="24"/>
                <w:szCs w:val="24"/>
              </w:rPr>
              <w:t>7707049388</w:t>
            </w:r>
          </w:p>
        </w:tc>
        <w:tc>
          <w:tcPr>
            <w:tcW w:w="2965" w:type="dxa"/>
          </w:tcPr>
          <w:p w:rsidR="003273A9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302028 г. Орел, ул. Ленина, .30</w:t>
            </w:r>
          </w:p>
        </w:tc>
        <w:tc>
          <w:tcPr>
            <w:tcW w:w="1475" w:type="dxa"/>
          </w:tcPr>
          <w:p w:rsidR="003273A9" w:rsidRPr="00216940" w:rsidRDefault="00BE375D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19 937,02</w:t>
            </w:r>
          </w:p>
        </w:tc>
        <w:tc>
          <w:tcPr>
            <w:tcW w:w="2037" w:type="dxa"/>
          </w:tcPr>
          <w:p w:rsidR="003273A9" w:rsidRPr="00244CCD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704E43" w:rsidRPr="00244CCD" w:rsidTr="00BE375D">
        <w:tc>
          <w:tcPr>
            <w:tcW w:w="561" w:type="dxa"/>
          </w:tcPr>
          <w:p w:rsidR="00704E43" w:rsidRPr="00244CCD" w:rsidRDefault="00732BA1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8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дорог</w:t>
            </w:r>
          </w:p>
        </w:tc>
        <w:tc>
          <w:tcPr>
            <w:tcW w:w="2192" w:type="dxa"/>
          </w:tcPr>
          <w:p w:rsidR="00704E43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03.02.2023г</w:t>
            </w:r>
          </w:p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540" w:type="dxa"/>
          </w:tcPr>
          <w:p w:rsidR="00704E43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04E43" w:rsidRPr="00054A61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ИНН5708003287</w:t>
            </w:r>
          </w:p>
        </w:tc>
        <w:tc>
          <w:tcPr>
            <w:tcW w:w="2965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Долгое, ул. Кирова, д. 15а</w:t>
            </w:r>
          </w:p>
        </w:tc>
        <w:tc>
          <w:tcPr>
            <w:tcW w:w="1475" w:type="dxa"/>
          </w:tcPr>
          <w:p w:rsidR="00704E43" w:rsidRPr="00FA4E9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63 000,00</w:t>
            </w: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704E43" w:rsidRPr="00244CCD" w:rsidTr="00BE375D">
        <w:tc>
          <w:tcPr>
            <w:tcW w:w="561" w:type="dxa"/>
          </w:tcPr>
          <w:p w:rsidR="00704E43" w:rsidRPr="00244CCD" w:rsidRDefault="00732BA1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8" w:type="dxa"/>
          </w:tcPr>
          <w:p w:rsidR="00704E43" w:rsidRPr="00230D8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Теплоноситель ТЕРМОРО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 BIO</w:t>
            </w:r>
          </w:p>
        </w:tc>
        <w:tc>
          <w:tcPr>
            <w:tcW w:w="2192" w:type="dxa"/>
          </w:tcPr>
          <w:p w:rsidR="00704E43" w:rsidRDefault="00230D8D" w:rsidP="00704E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27.02.2023г</w:t>
            </w:r>
          </w:p>
          <w:p w:rsidR="00230D8D" w:rsidRPr="00230D8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540" w:type="dxa"/>
          </w:tcPr>
          <w:p w:rsidR="00704E43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Фомин Олег Вячеславович</w:t>
            </w:r>
          </w:p>
          <w:p w:rsidR="00230D8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570204174469</w:t>
            </w:r>
          </w:p>
          <w:p w:rsidR="00230D8D" w:rsidRPr="00244CC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704E43" w:rsidRPr="00AC1C1F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704E43" w:rsidRPr="00216940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49 000,00</w:t>
            </w: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704E43" w:rsidRPr="00244CCD" w:rsidTr="00BE375D">
        <w:tc>
          <w:tcPr>
            <w:tcW w:w="561" w:type="dxa"/>
          </w:tcPr>
          <w:p w:rsidR="00704E43" w:rsidRDefault="00732BA1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8" w:type="dxa"/>
          </w:tcPr>
          <w:p w:rsidR="00704E43" w:rsidRPr="00244CC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твердых бытовых отходов</w:t>
            </w:r>
          </w:p>
        </w:tc>
        <w:tc>
          <w:tcPr>
            <w:tcW w:w="2192" w:type="dxa"/>
          </w:tcPr>
          <w:p w:rsidR="00704E43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28.02.2023г</w:t>
            </w:r>
          </w:p>
          <w:p w:rsidR="00230D8D" w:rsidRPr="00244CC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540" w:type="dxa"/>
          </w:tcPr>
          <w:p w:rsidR="00704E43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  <w:p w:rsidR="00230D8D" w:rsidRPr="00244CCD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612307359879</w:t>
            </w:r>
          </w:p>
        </w:tc>
        <w:tc>
          <w:tcPr>
            <w:tcW w:w="2965" w:type="dxa"/>
          </w:tcPr>
          <w:p w:rsidR="00704E43" w:rsidRPr="00AC1C1F" w:rsidRDefault="00230D8D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347909, Ростовская обл., г. Таганрог, ул. Надежды</w:t>
            </w:r>
            <w:r w:rsidR="00FC1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177E">
              <w:rPr>
                <w:rFonts w:ascii="Times New Roman" w:hAnsi="Times New Roman" w:cs="Times New Roman"/>
                <w:sz w:val="24"/>
                <w:szCs w:val="24"/>
              </w:rPr>
              <w:t>Сигиды</w:t>
            </w:r>
            <w:proofErr w:type="spellEnd"/>
            <w:r w:rsidR="00FC177E">
              <w:rPr>
                <w:rFonts w:ascii="Times New Roman" w:hAnsi="Times New Roman" w:cs="Times New Roman"/>
                <w:sz w:val="24"/>
                <w:szCs w:val="24"/>
              </w:rPr>
              <w:t>, д. 1-1</w:t>
            </w:r>
          </w:p>
        </w:tc>
        <w:tc>
          <w:tcPr>
            <w:tcW w:w="1475" w:type="dxa"/>
          </w:tcPr>
          <w:p w:rsidR="00704E43" w:rsidRPr="00216940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46 800,00</w:t>
            </w: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704E43" w:rsidRPr="00244CCD" w:rsidTr="00BE375D">
        <w:tc>
          <w:tcPr>
            <w:tcW w:w="561" w:type="dxa"/>
          </w:tcPr>
          <w:p w:rsidR="00704E43" w:rsidRDefault="00732BA1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8" w:type="dxa"/>
          </w:tcPr>
          <w:p w:rsidR="00704E43" w:rsidRPr="00244CCD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704E43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15.03.2023г</w:t>
            </w:r>
          </w:p>
          <w:p w:rsidR="00FC177E" w:rsidRPr="00244CCD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11761/23</w:t>
            </w:r>
          </w:p>
        </w:tc>
        <w:tc>
          <w:tcPr>
            <w:tcW w:w="2540" w:type="dxa"/>
          </w:tcPr>
          <w:p w:rsidR="00704E43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«УК «Зеленая Роща»</w:t>
            </w:r>
          </w:p>
          <w:p w:rsidR="00FC177E" w:rsidRPr="00244CCD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65" w:type="dxa"/>
          </w:tcPr>
          <w:p w:rsidR="00704E43" w:rsidRPr="00AC1C1F" w:rsidRDefault="00FC177E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704E43" w:rsidRPr="00216940" w:rsidRDefault="006B7D0A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4 558,58</w:t>
            </w: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704E43" w:rsidRPr="00244CCD" w:rsidTr="00BE375D">
        <w:tc>
          <w:tcPr>
            <w:tcW w:w="561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704E43" w:rsidRPr="0021694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E43" w:rsidRPr="00244CCD" w:rsidTr="00BE375D">
        <w:tc>
          <w:tcPr>
            <w:tcW w:w="561" w:type="dxa"/>
          </w:tcPr>
          <w:p w:rsidR="00704E43" w:rsidRPr="007D3A9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704E43" w:rsidRPr="007D3A9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704E43" w:rsidRPr="007D3A9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04E43" w:rsidRPr="007D3A9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704E43" w:rsidRPr="007D3A9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704E43" w:rsidRPr="00216940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704E43" w:rsidRPr="00244CCD" w:rsidRDefault="00704E43" w:rsidP="00704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AFE" w:rsidRPr="00244CCD" w:rsidTr="00BE375D">
        <w:tc>
          <w:tcPr>
            <w:tcW w:w="561" w:type="dxa"/>
          </w:tcPr>
          <w:p w:rsidR="00406AFE" w:rsidRPr="00C56436" w:rsidRDefault="00406AFE" w:rsidP="00681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406AFE" w:rsidRPr="00244CCD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406AFE" w:rsidRPr="00244CCD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06AFE" w:rsidRPr="00244CCD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406AFE" w:rsidRPr="00244CCD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406AFE" w:rsidRPr="00216940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406AFE" w:rsidRPr="00244CCD" w:rsidRDefault="00406AF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6B" w:rsidRPr="00244CCD" w:rsidTr="00BE375D">
        <w:tc>
          <w:tcPr>
            <w:tcW w:w="561" w:type="dxa"/>
          </w:tcPr>
          <w:p w:rsidR="0036636B" w:rsidRPr="00244CCD" w:rsidRDefault="0036636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36636B" w:rsidRPr="00244CCD" w:rsidRDefault="0036636B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F7F8C" w:rsidRPr="00E0730D" w:rsidRDefault="000F7F8C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6636B" w:rsidRPr="00244CCD" w:rsidRDefault="0036636B" w:rsidP="004D4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0F7F8C" w:rsidRPr="00244CCD" w:rsidRDefault="000F7F8C" w:rsidP="000F7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6636B" w:rsidRPr="00216940" w:rsidRDefault="0036636B" w:rsidP="009A3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6636B" w:rsidRDefault="0036636B" w:rsidP="009A360A"/>
        </w:tc>
      </w:tr>
      <w:tr w:rsidR="00331683" w:rsidRPr="00244CCD" w:rsidTr="00BE375D">
        <w:tc>
          <w:tcPr>
            <w:tcW w:w="561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3A2E31" w:rsidRPr="00244CCD" w:rsidRDefault="003A2E31" w:rsidP="00B04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331683" w:rsidRPr="00244CCD" w:rsidRDefault="00331683" w:rsidP="003A2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31683" w:rsidRPr="00244CCD" w:rsidRDefault="00331683" w:rsidP="00AB7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331683" w:rsidRPr="00216940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31683" w:rsidRPr="00244CCD" w:rsidRDefault="00331683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7BA" w:rsidRPr="00244CCD" w:rsidTr="00BE375D">
        <w:tc>
          <w:tcPr>
            <w:tcW w:w="561" w:type="dxa"/>
          </w:tcPr>
          <w:p w:rsidR="00BE47BA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:rsidR="00BE47BA" w:rsidRPr="00C56436" w:rsidRDefault="00BE47BA" w:rsidP="00576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BE47BA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BE47BA" w:rsidRPr="00244CCD" w:rsidRDefault="00BE47BA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4B" w:rsidRPr="00244CCD" w:rsidTr="00BE375D">
        <w:tc>
          <w:tcPr>
            <w:tcW w:w="561" w:type="dxa"/>
          </w:tcPr>
          <w:p w:rsidR="006F6D4B" w:rsidRDefault="006F6D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6F6D4B" w:rsidRPr="00244CCD" w:rsidRDefault="006F6D4B" w:rsidP="00362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F6D4B" w:rsidRPr="00216940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13B" w:rsidRPr="00244CCD" w:rsidTr="00BE375D">
        <w:tc>
          <w:tcPr>
            <w:tcW w:w="561" w:type="dxa"/>
          </w:tcPr>
          <w:p w:rsidR="0027513B" w:rsidRDefault="0027513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7513B" w:rsidRDefault="0027513B" w:rsidP="00CE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E053D" w:rsidRDefault="00CE053D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7513B" w:rsidRDefault="0027513B" w:rsidP="0061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7513B" w:rsidRPr="00244CCD" w:rsidRDefault="0027513B" w:rsidP="00D8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7513B" w:rsidRDefault="0027513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7513B" w:rsidRDefault="0027513B"/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387FE9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387FE9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</w:tcPr>
          <w:p w:rsidR="004B776A" w:rsidRPr="00387FE9" w:rsidRDefault="00732BA1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347 555,38</w:t>
            </w:r>
          </w:p>
        </w:tc>
        <w:tc>
          <w:tcPr>
            <w:tcW w:w="2037" w:type="dxa"/>
          </w:tcPr>
          <w:p w:rsidR="004B776A" w:rsidRPr="00387FE9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DA7F-15A1-4724-9786-8D11BBE0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426</cp:revision>
  <cp:lastPrinted>2019-10-07T22:59:00Z</cp:lastPrinted>
  <dcterms:created xsi:type="dcterms:W3CDTF">2018-06-07T04:30:00Z</dcterms:created>
  <dcterms:modified xsi:type="dcterms:W3CDTF">2023-03-30T14:56:00Z</dcterms:modified>
</cp:coreProperties>
</file>